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9" w:rsidRPr="00AF25EB" w:rsidRDefault="00544049" w:rsidP="003861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6153" w:rsidRPr="003458C0" w:rsidRDefault="00EF3720" w:rsidP="00AF25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НАСТРОЙ ЗДОРОВЫЙ СОН</w:t>
      </w:r>
      <w:r w:rsidR="00AF25EB" w:rsidRPr="003458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F25EB" w:rsidRDefault="005E7A9A" w:rsidP="00AF2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1.</w:t>
      </w:r>
      <w:r w:rsidR="00AF25E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Устраивайтесь удобно.</w:t>
      </w:r>
      <w:r w:rsidR="00A30123" w:rsidRPr="00AF25E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Опускаем внимание в центр груди и </w:t>
      </w:r>
      <w:r w:rsidR="00A30123" w:rsidRPr="00AF25EB">
        <w:rPr>
          <w:rFonts w:ascii="Times New Roman" w:hAnsi="Times New Roman" w:cs="Times New Roman"/>
          <w:color w:val="000000"/>
          <w:sz w:val="28"/>
          <w:szCs w:val="28"/>
        </w:rPr>
        <w:t>сосредотачиваемся  на своем дыхании…</w:t>
      </w:r>
      <w:r w:rsidR="00A30123" w:rsidRPr="00AF2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ВДОХ И МЕДЛЕННЫЙ ВЫДОХ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ловно дуете на пушинку, которая плавно отлетает от вас.</w:t>
      </w:r>
    </w:p>
    <w:p w:rsidR="00386153" w:rsidRPr="00AF25EB" w:rsidRDefault="00AF25EB" w:rsidP="00AF2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н</w:t>
      </w:r>
      <w:r w:rsidR="00A30123" w:rsidRPr="00AF25EB">
        <w:rPr>
          <w:rFonts w:ascii="Times New Roman" w:hAnsi="Times New Roman" w:cs="Times New Roman"/>
          <w:color w:val="000000"/>
          <w:sz w:val="28"/>
          <w:szCs w:val="28"/>
        </w:rPr>
        <w:t>аблюдайте, как прохладный воздух вливается в вашу грудь и с каждый вдохом и выдохом растекается по телу, проникая во все уголочки, во все клеточки, все органы.</w:t>
      </w:r>
    </w:p>
    <w:p w:rsidR="00AF25EB" w:rsidRDefault="00A30123" w:rsidP="00CC51A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EB">
        <w:rPr>
          <w:rFonts w:ascii="Times New Roman" w:hAnsi="Times New Roman" w:cs="Times New Roman"/>
          <w:color w:val="000000"/>
          <w:sz w:val="28"/>
          <w:szCs w:val="28"/>
        </w:rPr>
        <w:t xml:space="preserve">Словно покачивание волн в ритм дыханию грудь мягко поднимается и опускается. Дыхание становится глубже, волна переходит на живот, который мягко поднимается и опускается. </w:t>
      </w:r>
      <w:r w:rsidR="005E7A9A">
        <w:rPr>
          <w:rFonts w:ascii="Times New Roman" w:hAnsi="Times New Roman" w:cs="Times New Roman"/>
          <w:color w:val="000000"/>
          <w:sz w:val="28"/>
          <w:szCs w:val="28"/>
        </w:rPr>
        <w:t>Вдох и МЕДЛЕННЫЙ выдох</w:t>
      </w:r>
    </w:p>
    <w:p w:rsidR="00AF25EB" w:rsidRDefault="00A30123" w:rsidP="00CC5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5EB">
        <w:rPr>
          <w:rFonts w:ascii="Times New Roman" w:hAnsi="Times New Roman" w:cs="Times New Roman"/>
          <w:color w:val="000000"/>
          <w:sz w:val="28"/>
          <w:szCs w:val="28"/>
        </w:rPr>
        <w:t xml:space="preserve">Глубина дыхания увеличивается, чистый воздух вымывает из тела напряжение и оно, как облачко растворяется на выдохе. </w:t>
      </w:r>
      <w:r w:rsidRPr="00AF25EB">
        <w:rPr>
          <w:rFonts w:ascii="Times New Roman" w:hAnsi="Times New Roman" w:cs="Times New Roman"/>
          <w:sz w:val="28"/>
          <w:szCs w:val="28"/>
        </w:rPr>
        <w:t>Спокойный вдо</w:t>
      </w:r>
      <w:proofErr w:type="gramStart"/>
      <w:r w:rsidRPr="00AF25E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F25EB">
        <w:rPr>
          <w:rFonts w:ascii="Times New Roman" w:hAnsi="Times New Roman" w:cs="Times New Roman"/>
          <w:sz w:val="28"/>
          <w:szCs w:val="28"/>
        </w:rPr>
        <w:t xml:space="preserve"> медленный </w:t>
      </w:r>
      <w:r w:rsidR="006D6A22">
        <w:rPr>
          <w:rFonts w:ascii="Times New Roman" w:hAnsi="Times New Roman" w:cs="Times New Roman"/>
          <w:sz w:val="28"/>
          <w:szCs w:val="28"/>
        </w:rPr>
        <w:t xml:space="preserve">выдох, мы отпускаем </w:t>
      </w:r>
      <w:r w:rsidRPr="00AF25EB">
        <w:rPr>
          <w:rFonts w:ascii="Times New Roman" w:hAnsi="Times New Roman" w:cs="Times New Roman"/>
          <w:sz w:val="28"/>
          <w:szCs w:val="28"/>
        </w:rPr>
        <w:t xml:space="preserve">все свои дела, все свои заботы. мы делаем вдох- на выдохе выдыхаем все свои мысли. </w:t>
      </w:r>
    </w:p>
    <w:p w:rsidR="00AF25EB" w:rsidRDefault="00A30123" w:rsidP="00CC51A3">
      <w:pPr>
        <w:spacing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F25EB">
        <w:rPr>
          <w:rFonts w:ascii="Times New Roman" w:hAnsi="Times New Roman" w:cs="Times New Roman"/>
          <w:sz w:val="28"/>
          <w:szCs w:val="28"/>
        </w:rPr>
        <w:t>Представьте, что мысли, словно птицы взмыли высоко в небо. И голова становится пустой и чистой.</w:t>
      </w:r>
      <w:r w:rsidRPr="00AF25E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Покой и тишина. </w:t>
      </w:r>
    </w:p>
    <w:p w:rsidR="00CC51A3" w:rsidRPr="003458C0" w:rsidRDefault="005E7A9A" w:rsidP="00CC5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0123" w:rsidRPr="00AF25EB">
        <w:rPr>
          <w:rFonts w:ascii="Times New Roman" w:hAnsi="Times New Roman" w:cs="Times New Roman"/>
          <w:sz w:val="28"/>
          <w:szCs w:val="28"/>
        </w:rPr>
        <w:t>Мы делаем вдох – на выдо</w:t>
      </w:r>
      <w:r w:rsidR="003458C0">
        <w:rPr>
          <w:rFonts w:ascii="Times New Roman" w:hAnsi="Times New Roman" w:cs="Times New Roman"/>
          <w:sz w:val="28"/>
          <w:szCs w:val="28"/>
        </w:rPr>
        <w:t>хе выдыхаем всю свою усталость,</w:t>
      </w:r>
      <w:r w:rsidR="00CC0A4B" w:rsidRPr="00CC0A4B">
        <w:rPr>
          <w:rFonts w:ascii="Times New Roman" w:hAnsi="Times New Roman" w:cs="Times New Roman"/>
          <w:sz w:val="28"/>
          <w:szCs w:val="28"/>
        </w:rPr>
        <w:t xml:space="preserve"> </w:t>
      </w:r>
      <w:r w:rsidR="00CC51A3" w:rsidRPr="003458C0">
        <w:rPr>
          <w:rFonts w:ascii="Times New Roman" w:hAnsi="Times New Roman" w:cs="Times New Roman"/>
          <w:sz w:val="28"/>
          <w:szCs w:val="28"/>
        </w:rPr>
        <w:t xml:space="preserve">мы даем себе возможность побыть наедине с собой. Мы даем себе возможность полного расслабления.  </w:t>
      </w:r>
    </w:p>
    <w:p w:rsidR="00A30123" w:rsidRPr="00AF25EB" w:rsidRDefault="00AF25EB" w:rsidP="00AF2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мы расслаблены, э</w:t>
      </w:r>
      <w:r w:rsidR="004D3529" w:rsidRPr="00AF25EB">
        <w:rPr>
          <w:rFonts w:ascii="Times New Roman" w:hAnsi="Times New Roman" w:cs="Times New Roman"/>
          <w:b/>
          <w:sz w:val="28"/>
          <w:szCs w:val="28"/>
        </w:rPr>
        <w:t xml:space="preserve">нергия свободно течет по телу, </w:t>
      </w:r>
      <w:r w:rsidR="00A30123" w:rsidRPr="00AF25EB">
        <w:rPr>
          <w:rFonts w:ascii="Times New Roman" w:hAnsi="Times New Roman" w:cs="Times New Roman"/>
          <w:b/>
          <w:sz w:val="28"/>
          <w:szCs w:val="28"/>
        </w:rPr>
        <w:t>включаются процессы восстановления, омоложения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25EB" w:rsidRDefault="006D6A22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и медленный выдох… Мы о</w:t>
      </w:r>
      <w:r w:rsidR="00A30123" w:rsidRPr="00AF25EB">
        <w:rPr>
          <w:rFonts w:ascii="Times New Roman" w:hAnsi="Times New Roman" w:cs="Times New Roman"/>
          <w:sz w:val="28"/>
          <w:szCs w:val="28"/>
        </w:rPr>
        <w:t>тпускаем напряжение из  мышц ног, живота, талии. Расслабляется наша грудь, плечи, руки</w:t>
      </w:r>
      <w:r w:rsidR="00A30123" w:rsidRPr="00AF25EB">
        <w:rPr>
          <w:rFonts w:ascii="Times New Roman" w:hAnsi="Times New Roman" w:cs="Times New Roman"/>
          <w:b/>
          <w:sz w:val="28"/>
          <w:szCs w:val="28"/>
        </w:rPr>
        <w:t>. ПОКОЙ, ТИШИНА,</w:t>
      </w:r>
      <w:r w:rsidR="00A30123" w:rsidRPr="00AF25EB">
        <w:rPr>
          <w:rFonts w:ascii="Times New Roman" w:hAnsi="Times New Roman" w:cs="Times New Roman"/>
          <w:sz w:val="28"/>
          <w:szCs w:val="28"/>
        </w:rPr>
        <w:t xml:space="preserve"> вам хорошо, приятно, комфортно. </w:t>
      </w:r>
    </w:p>
    <w:p w:rsidR="006D6A22" w:rsidRDefault="00A30123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5EB">
        <w:rPr>
          <w:rFonts w:ascii="Times New Roman" w:hAnsi="Times New Roman" w:cs="Times New Roman"/>
          <w:sz w:val="28"/>
          <w:szCs w:val="28"/>
        </w:rPr>
        <w:t>Расслаблена наша шея, расслаблены мышцы лица, щечки расслаблены, губки расслаблены, глазки рас</w:t>
      </w:r>
      <w:r w:rsidR="004D3529" w:rsidRPr="00AF25EB">
        <w:rPr>
          <w:rFonts w:ascii="Times New Roman" w:hAnsi="Times New Roman" w:cs="Times New Roman"/>
          <w:sz w:val="28"/>
          <w:szCs w:val="28"/>
        </w:rPr>
        <w:t>слаблены, мягкое тепло и свет наполняют лицо</w:t>
      </w:r>
      <w:r w:rsidRPr="00AF25EB">
        <w:rPr>
          <w:rFonts w:ascii="Times New Roman" w:hAnsi="Times New Roman" w:cs="Times New Roman"/>
          <w:sz w:val="28"/>
          <w:szCs w:val="28"/>
        </w:rPr>
        <w:t xml:space="preserve">. </w:t>
      </w:r>
      <w:r w:rsidR="004D3529" w:rsidRPr="00AF25EB">
        <w:rPr>
          <w:rFonts w:ascii="Times New Roman" w:hAnsi="Times New Roman" w:cs="Times New Roman"/>
          <w:sz w:val="28"/>
          <w:szCs w:val="28"/>
        </w:rPr>
        <w:t xml:space="preserve">Расслабьте мышцы головы,   если в голове есть тяжесть – отпустите ее.   </w:t>
      </w:r>
    </w:p>
    <w:p w:rsidR="006D6A22" w:rsidRDefault="006D6A22" w:rsidP="006D6A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3529" w:rsidRPr="00AF25EB">
        <w:rPr>
          <w:rFonts w:ascii="Times New Roman" w:hAnsi="Times New Roman" w:cs="Times New Roman"/>
          <w:sz w:val="28"/>
          <w:szCs w:val="28"/>
        </w:rPr>
        <w:t xml:space="preserve">Представьте, как приятное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A22">
        <w:rPr>
          <w:rFonts w:ascii="Times New Roman" w:hAnsi="Times New Roman" w:cs="Times New Roman"/>
          <w:b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529" w:rsidRPr="00AF25EB">
        <w:rPr>
          <w:rFonts w:ascii="Times New Roman" w:hAnsi="Times New Roman" w:cs="Times New Roman"/>
          <w:sz w:val="28"/>
          <w:szCs w:val="28"/>
        </w:rPr>
        <w:t>растекается по всему телу</w:t>
      </w:r>
      <w:proofErr w:type="gramStart"/>
      <w:r w:rsidR="004D3529" w:rsidRPr="00AF25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30123" w:rsidRPr="00AF25EB">
        <w:rPr>
          <w:rFonts w:ascii="Times New Roman" w:hAnsi="Times New Roman" w:cs="Times New Roman"/>
          <w:sz w:val="28"/>
          <w:szCs w:val="28"/>
        </w:rPr>
        <w:t xml:space="preserve"> Теплом наполняются наши ноги, теплом наполняются наши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EB">
        <w:rPr>
          <w:rFonts w:ascii="Times New Roman" w:hAnsi="Times New Roman" w:cs="Times New Roman"/>
          <w:sz w:val="28"/>
          <w:szCs w:val="28"/>
        </w:rPr>
        <w:t>Вдох и медленный выдох…,  по телу идет приятная волна</w:t>
      </w:r>
      <w:r>
        <w:rPr>
          <w:rFonts w:ascii="Times New Roman" w:hAnsi="Times New Roman" w:cs="Times New Roman"/>
          <w:sz w:val="28"/>
          <w:szCs w:val="28"/>
        </w:rPr>
        <w:t xml:space="preserve"> тепла.</w:t>
      </w:r>
      <w:r w:rsidRPr="00AF2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759" w:rsidRDefault="00131759" w:rsidP="00131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F25EB">
        <w:rPr>
          <w:rFonts w:ascii="Times New Roman" w:hAnsi="Times New Roman" w:cs="Times New Roman"/>
          <w:sz w:val="28"/>
          <w:szCs w:val="28"/>
        </w:rPr>
        <w:t>Представьте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5EB">
        <w:rPr>
          <w:rFonts w:ascii="Times New Roman" w:hAnsi="Times New Roman" w:cs="Times New Roman"/>
          <w:sz w:val="28"/>
          <w:szCs w:val="28"/>
        </w:rPr>
        <w:t xml:space="preserve"> как с каждым вдохом </w:t>
      </w:r>
      <w:r w:rsidRPr="00AF25EB">
        <w:rPr>
          <w:rFonts w:ascii="Times New Roman" w:hAnsi="Times New Roman" w:cs="Times New Roman"/>
          <w:b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 наполняет вас, жидкий свет  заполняет все тело, проникая во все уголочки, в самые тонкие сосуды, испаряются болезни, уходит боль, напряжение, во всем организме идут процессы восстановления.</w:t>
      </w:r>
    </w:p>
    <w:p w:rsidR="00131759" w:rsidRPr="00AF25EB" w:rsidRDefault="00131759" w:rsidP="006D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каждая </w:t>
      </w:r>
      <w:r w:rsidRPr="00AF25EB">
        <w:rPr>
          <w:rFonts w:ascii="Times New Roman" w:hAnsi="Times New Roman" w:cs="Times New Roman"/>
          <w:sz w:val="28"/>
          <w:szCs w:val="28"/>
        </w:rPr>
        <w:t xml:space="preserve">наша клеточка </w:t>
      </w:r>
      <w:proofErr w:type="gramStart"/>
      <w:r w:rsidRPr="00AF25EB">
        <w:rPr>
          <w:rFonts w:ascii="Times New Roman" w:hAnsi="Times New Roman" w:cs="Times New Roman"/>
          <w:sz w:val="28"/>
          <w:szCs w:val="28"/>
        </w:rPr>
        <w:t>светиться</w:t>
      </w:r>
      <w:proofErr w:type="gramEnd"/>
      <w:r w:rsidRPr="00AF25EB">
        <w:rPr>
          <w:rFonts w:ascii="Times New Roman" w:hAnsi="Times New Roman" w:cs="Times New Roman"/>
          <w:sz w:val="28"/>
          <w:szCs w:val="28"/>
        </w:rPr>
        <w:t xml:space="preserve"> и каждый наш орган светиться и улыбается. Все тело наполнено  светом.</w:t>
      </w:r>
    </w:p>
    <w:p w:rsidR="00131759" w:rsidRDefault="00131759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0123" w:rsidRPr="00AF25EB">
        <w:rPr>
          <w:rFonts w:ascii="Times New Roman" w:hAnsi="Times New Roman" w:cs="Times New Roman"/>
          <w:sz w:val="28"/>
          <w:szCs w:val="28"/>
        </w:rPr>
        <w:t xml:space="preserve"> Приятный покой и тишина. </w:t>
      </w:r>
      <w:r w:rsidR="009C4FF8">
        <w:rPr>
          <w:rFonts w:ascii="Times New Roman" w:hAnsi="Times New Roman" w:cs="Times New Roman"/>
          <w:sz w:val="28"/>
          <w:szCs w:val="28"/>
        </w:rPr>
        <w:t xml:space="preserve"> Словно пушистое облако окутывает вас и уносит в воспоминания, те моменты, когда вам очень хотелось спать, но было нельзя. </w:t>
      </w:r>
      <w:proofErr w:type="gramStart"/>
      <w:r w:rsidR="009C4FF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C4FF8">
        <w:rPr>
          <w:rFonts w:ascii="Times New Roman" w:hAnsi="Times New Roman" w:cs="Times New Roman"/>
          <w:sz w:val="28"/>
          <w:szCs w:val="28"/>
        </w:rPr>
        <w:t xml:space="preserve"> вы готовились к экзаменам, возможно собирались на ночной поезд или самолет или работа в ночную смену или </w:t>
      </w:r>
      <w:r w:rsidR="00A057E2">
        <w:rPr>
          <w:rFonts w:ascii="Times New Roman" w:hAnsi="Times New Roman" w:cs="Times New Roman"/>
          <w:sz w:val="28"/>
          <w:szCs w:val="28"/>
        </w:rPr>
        <w:t xml:space="preserve">  вас было ночное </w:t>
      </w:r>
      <w:r w:rsidR="009C4FF8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A05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75" w:rsidRDefault="009C4FF8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Сколько таки</w:t>
      </w:r>
      <w:r w:rsidR="00A057E2">
        <w:rPr>
          <w:rFonts w:ascii="Times New Roman" w:hAnsi="Times New Roman" w:cs="Times New Roman"/>
          <w:sz w:val="28"/>
          <w:szCs w:val="28"/>
        </w:rPr>
        <w:t>х моментов вы сможете вспомнить!</w:t>
      </w:r>
      <w:r w:rsidR="0013175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огда слипались глаза,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пытались </w:t>
      </w:r>
      <w:r w:rsidR="00131759">
        <w:rPr>
          <w:rFonts w:ascii="Times New Roman" w:hAnsi="Times New Roman" w:cs="Times New Roman"/>
          <w:sz w:val="28"/>
          <w:szCs w:val="28"/>
        </w:rPr>
        <w:t>разогнать дре</w:t>
      </w:r>
      <w:r w:rsidR="00097BD1">
        <w:rPr>
          <w:rFonts w:ascii="Times New Roman" w:hAnsi="Times New Roman" w:cs="Times New Roman"/>
          <w:sz w:val="28"/>
          <w:szCs w:val="28"/>
        </w:rPr>
        <w:t>му и самым большим счастьем казалось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склонить голову хоть на несколько минут</w:t>
      </w:r>
      <w:r w:rsidR="00097BD1">
        <w:rPr>
          <w:rFonts w:ascii="Times New Roman" w:hAnsi="Times New Roman" w:cs="Times New Roman"/>
          <w:sz w:val="28"/>
          <w:szCs w:val="28"/>
        </w:rPr>
        <w:t>, вытянуть уставшее тело</w:t>
      </w:r>
      <w:r>
        <w:rPr>
          <w:rFonts w:ascii="Times New Roman" w:hAnsi="Times New Roman" w:cs="Times New Roman"/>
          <w:sz w:val="28"/>
          <w:szCs w:val="28"/>
        </w:rPr>
        <w:t xml:space="preserve"> и дать себе отдых. </w:t>
      </w:r>
      <w:r w:rsidR="00131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59" w:rsidRDefault="00131759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057E2">
        <w:rPr>
          <w:rFonts w:ascii="Times New Roman" w:hAnsi="Times New Roman" w:cs="Times New Roman"/>
          <w:sz w:val="28"/>
          <w:szCs w:val="28"/>
        </w:rPr>
        <w:t xml:space="preserve">вы наслаждаетесь этим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приятным ощущением покоя и отдыха.</w:t>
      </w:r>
    </w:p>
    <w:p w:rsidR="00131759" w:rsidRDefault="00131759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и медленный выдох.</w:t>
      </w:r>
    </w:p>
    <w:p w:rsidR="003A316B" w:rsidRDefault="00131759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находит</w:t>
      </w:r>
      <w:r w:rsidR="003A31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нем столько, сколько вам необходимо, отпустив напряжение, мысли и ощущая тепло тишину во всем теле. Это может быть только легкая дрема, когда вы слышите звуки, но вам не хочется уже отвечать.</w:t>
      </w:r>
    </w:p>
    <w:p w:rsidR="003A316B" w:rsidRDefault="00131759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может быть поверхностный сон, когда все звуки уходят на задний план и главным становится </w:t>
      </w:r>
      <w:r w:rsidR="00097BD1">
        <w:rPr>
          <w:rFonts w:ascii="Times New Roman" w:hAnsi="Times New Roman" w:cs="Times New Roman"/>
          <w:sz w:val="28"/>
          <w:szCs w:val="28"/>
        </w:rPr>
        <w:t>внутренние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BD1">
        <w:rPr>
          <w:rFonts w:ascii="Times New Roman" w:hAnsi="Times New Roman" w:cs="Times New Roman"/>
          <w:sz w:val="28"/>
          <w:szCs w:val="28"/>
        </w:rPr>
        <w:t>покоя и умиротворения.</w:t>
      </w:r>
      <w:r w:rsidR="002C5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59" w:rsidRDefault="002C5CF5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глубокий сон, во время которого запускаются процессы восстановления, обновления клеток, улучшается память, восстанавливается иммунитет, защищающий от всего, что ваш организм считает инородным.  Организм после такого сна чувствует себя по-настоящему бодрым, отдохнувшим.</w:t>
      </w:r>
    </w:p>
    <w:p w:rsidR="003A316B" w:rsidRDefault="00EF3720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каждым разом настройки на медленный выдох и внутренние ощущения тепла и покоя восстанавливается е</w:t>
      </w:r>
      <w:r w:rsidR="003A316B">
        <w:rPr>
          <w:rFonts w:ascii="Times New Roman" w:hAnsi="Times New Roman" w:cs="Times New Roman"/>
          <w:sz w:val="28"/>
          <w:szCs w:val="28"/>
        </w:rPr>
        <w:t>стественная способность организма полно</w:t>
      </w:r>
      <w:r>
        <w:rPr>
          <w:rFonts w:ascii="Times New Roman" w:hAnsi="Times New Roman" w:cs="Times New Roman"/>
          <w:sz w:val="28"/>
          <w:szCs w:val="28"/>
        </w:rPr>
        <w:t>ценно отдыхать. В</w:t>
      </w:r>
      <w:r w:rsidR="003A316B">
        <w:rPr>
          <w:rFonts w:ascii="Times New Roman" w:hAnsi="Times New Roman" w:cs="Times New Roman"/>
          <w:sz w:val="28"/>
          <w:szCs w:val="28"/>
        </w:rPr>
        <w:t>ы можете наслаждаться отдыхом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316B">
        <w:rPr>
          <w:rFonts w:ascii="Times New Roman" w:hAnsi="Times New Roman" w:cs="Times New Roman"/>
          <w:sz w:val="28"/>
          <w:szCs w:val="28"/>
        </w:rPr>
        <w:t xml:space="preserve"> не прикладывая никаких усилий, чтобы уснуть.</w:t>
      </w:r>
    </w:p>
    <w:p w:rsidR="00131759" w:rsidRPr="00AF25EB" w:rsidRDefault="003A316B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Вдох и медленный выдох. Тело само восстанавливает свою естественную способность к глубокому освежающему сну.</w:t>
      </w:r>
    </w:p>
    <w:p w:rsidR="003458C0" w:rsidRDefault="00131759" w:rsidP="00386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6B">
        <w:rPr>
          <w:rFonts w:ascii="Times New Roman" w:hAnsi="Times New Roman" w:cs="Times New Roman"/>
          <w:color w:val="000000"/>
          <w:sz w:val="28"/>
          <w:szCs w:val="28"/>
        </w:rPr>
        <w:t>А теперь на счет 5 мы возвращаемся в состояние  бодрствования.</w:t>
      </w:r>
      <w:r w:rsidR="00A30123" w:rsidRPr="00AF25EB">
        <w:rPr>
          <w:rFonts w:ascii="Times New Roman" w:hAnsi="Times New Roman" w:cs="Times New Roman"/>
          <w:sz w:val="28"/>
          <w:szCs w:val="28"/>
        </w:rPr>
        <w:t xml:space="preserve"> Благо</w:t>
      </w:r>
      <w:r w:rsidR="003458C0">
        <w:rPr>
          <w:rFonts w:ascii="Times New Roman" w:hAnsi="Times New Roman" w:cs="Times New Roman"/>
          <w:sz w:val="28"/>
          <w:szCs w:val="28"/>
        </w:rPr>
        <w:t xml:space="preserve">дарим внутренним голосом себя, </w:t>
      </w:r>
      <w:r w:rsidR="009005A1">
        <w:rPr>
          <w:rFonts w:ascii="Times New Roman" w:hAnsi="Times New Roman" w:cs="Times New Roman"/>
          <w:sz w:val="28"/>
          <w:szCs w:val="28"/>
        </w:rPr>
        <w:t>Высшую силу, природу, Бога за проделанную работу.</w:t>
      </w:r>
      <w:r w:rsidR="00A30123" w:rsidRPr="00AF25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720" w:rsidRPr="00EF3720" w:rsidRDefault="00EF3720" w:rsidP="00EF372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2. 3. 4. 5.</w:t>
      </w:r>
    </w:p>
    <w:p w:rsidR="007161E0" w:rsidRDefault="003A316B" w:rsidP="00345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23" w:rsidRPr="00AF25EB">
        <w:rPr>
          <w:rFonts w:ascii="Times New Roman" w:hAnsi="Times New Roman" w:cs="Times New Roman"/>
          <w:sz w:val="28"/>
          <w:szCs w:val="28"/>
        </w:rPr>
        <w:t xml:space="preserve"> Открываем глаза – мы здесь и сейчас!</w:t>
      </w:r>
      <w:r w:rsidR="00EF3720">
        <w:rPr>
          <w:rFonts w:ascii="Times New Roman" w:hAnsi="Times New Roman" w:cs="Times New Roman"/>
          <w:sz w:val="28"/>
          <w:szCs w:val="28"/>
        </w:rPr>
        <w:t xml:space="preserve"> Сознание ясное, настроение отличное.</w:t>
      </w:r>
      <w:r w:rsidR="00A30123" w:rsidRPr="00AF25EB">
        <w:rPr>
          <w:rFonts w:ascii="Times New Roman" w:hAnsi="Times New Roman" w:cs="Times New Roman"/>
          <w:sz w:val="28"/>
          <w:szCs w:val="28"/>
        </w:rPr>
        <w:t xml:space="preserve"> Можно потянуться, похлопать себя, распределить</w:t>
      </w:r>
      <w:r w:rsidR="00754AE0">
        <w:rPr>
          <w:rFonts w:ascii="Times New Roman" w:hAnsi="Times New Roman" w:cs="Times New Roman"/>
          <w:sz w:val="28"/>
          <w:szCs w:val="28"/>
        </w:rPr>
        <w:t xml:space="preserve"> состояние здоровья и счастья </w:t>
      </w:r>
      <w:r w:rsidR="00A30123" w:rsidRPr="00AF25EB">
        <w:rPr>
          <w:rFonts w:ascii="Times New Roman" w:hAnsi="Times New Roman" w:cs="Times New Roman"/>
          <w:sz w:val="28"/>
          <w:szCs w:val="28"/>
        </w:rPr>
        <w:t xml:space="preserve">по всему телу.  </w:t>
      </w:r>
    </w:p>
    <w:p w:rsidR="007161E0" w:rsidRDefault="007161E0" w:rsidP="00345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1E0" w:rsidRDefault="007161E0" w:rsidP="00345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15B" w:rsidRPr="00AF25EB" w:rsidRDefault="00A30123" w:rsidP="00345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02B" w:rsidRDefault="00754AE0" w:rsidP="00E6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Желаем</w:t>
      </w:r>
      <w:r w:rsidR="00AB715B" w:rsidRPr="00754A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58C0" w:rsidRPr="00754AE0">
        <w:rPr>
          <w:rFonts w:ascii="Times New Roman" w:hAnsi="Times New Roman" w:cs="Times New Roman"/>
          <w:b/>
          <w:sz w:val="36"/>
          <w:szCs w:val="36"/>
        </w:rPr>
        <w:t>вам всегда оставаться здоровыми!</w:t>
      </w:r>
      <w:r w:rsidR="005E7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02B" w:rsidRDefault="00A5302B" w:rsidP="00E67566">
      <w:pPr>
        <w:rPr>
          <w:rFonts w:ascii="Times New Roman" w:hAnsi="Times New Roman" w:cs="Times New Roman"/>
          <w:sz w:val="28"/>
          <w:szCs w:val="28"/>
        </w:rPr>
      </w:pPr>
    </w:p>
    <w:p w:rsidR="00544049" w:rsidRPr="00D16FC3" w:rsidRDefault="00D16FC3" w:rsidP="00E6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 </w:t>
      </w:r>
      <w:r w:rsidR="003458C0">
        <w:rPr>
          <w:rFonts w:ascii="Times New Roman" w:hAnsi="Times New Roman" w:cs="Times New Roman"/>
          <w:sz w:val="28"/>
          <w:szCs w:val="28"/>
        </w:rPr>
        <w:t xml:space="preserve">составлен </w:t>
      </w:r>
      <w:r>
        <w:rPr>
          <w:rFonts w:ascii="Times New Roman" w:hAnsi="Times New Roman" w:cs="Times New Roman"/>
          <w:sz w:val="28"/>
          <w:szCs w:val="28"/>
        </w:rPr>
        <w:t xml:space="preserve">и адаптирован </w:t>
      </w:r>
      <w:r w:rsidR="003458C0">
        <w:rPr>
          <w:rFonts w:ascii="Times New Roman" w:hAnsi="Times New Roman" w:cs="Times New Roman"/>
          <w:sz w:val="28"/>
          <w:szCs w:val="28"/>
        </w:rPr>
        <w:t xml:space="preserve">психологом  </w:t>
      </w:r>
      <w:proofErr w:type="spellStart"/>
      <w:r w:rsidR="003458C0">
        <w:rPr>
          <w:rFonts w:ascii="Times New Roman" w:hAnsi="Times New Roman" w:cs="Times New Roman"/>
          <w:sz w:val="28"/>
          <w:szCs w:val="28"/>
        </w:rPr>
        <w:t>Турутиной</w:t>
      </w:r>
      <w:proofErr w:type="spellEnd"/>
      <w:r w:rsidR="003458C0">
        <w:rPr>
          <w:rFonts w:ascii="Times New Roman" w:hAnsi="Times New Roman" w:cs="Times New Roman"/>
          <w:sz w:val="28"/>
          <w:szCs w:val="28"/>
        </w:rPr>
        <w:t xml:space="preserve"> Натальей Викторовной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ЦРБ)</w:t>
      </w:r>
    </w:p>
    <w:sectPr w:rsidR="00544049" w:rsidRPr="00D16FC3" w:rsidSect="00137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8E"/>
    <w:multiLevelType w:val="multilevel"/>
    <w:tmpl w:val="0D40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50430"/>
    <w:multiLevelType w:val="hybridMultilevel"/>
    <w:tmpl w:val="D0B8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5F5"/>
    <w:multiLevelType w:val="multilevel"/>
    <w:tmpl w:val="1D2E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21D44"/>
    <w:multiLevelType w:val="hybridMultilevel"/>
    <w:tmpl w:val="5868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284C"/>
    <w:multiLevelType w:val="hybridMultilevel"/>
    <w:tmpl w:val="1F4C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66502"/>
    <w:multiLevelType w:val="hybridMultilevel"/>
    <w:tmpl w:val="7F50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11D"/>
    <w:rsid w:val="00002B1D"/>
    <w:rsid w:val="00043F53"/>
    <w:rsid w:val="00056EA6"/>
    <w:rsid w:val="000753D9"/>
    <w:rsid w:val="00075828"/>
    <w:rsid w:val="00097BD1"/>
    <w:rsid w:val="000B7006"/>
    <w:rsid w:val="000D4B75"/>
    <w:rsid w:val="000E2F31"/>
    <w:rsid w:val="00130D33"/>
    <w:rsid w:val="00131759"/>
    <w:rsid w:val="0013231A"/>
    <w:rsid w:val="0013710C"/>
    <w:rsid w:val="001C4779"/>
    <w:rsid w:val="00224E7B"/>
    <w:rsid w:val="0024220C"/>
    <w:rsid w:val="002C5CF5"/>
    <w:rsid w:val="002D6951"/>
    <w:rsid w:val="002E351E"/>
    <w:rsid w:val="003257B2"/>
    <w:rsid w:val="0034440C"/>
    <w:rsid w:val="003458C0"/>
    <w:rsid w:val="00386153"/>
    <w:rsid w:val="003A316B"/>
    <w:rsid w:val="003E2E90"/>
    <w:rsid w:val="003F5C22"/>
    <w:rsid w:val="004114F2"/>
    <w:rsid w:val="00427D57"/>
    <w:rsid w:val="00434E10"/>
    <w:rsid w:val="0046554B"/>
    <w:rsid w:val="00467189"/>
    <w:rsid w:val="004970BA"/>
    <w:rsid w:val="004B442B"/>
    <w:rsid w:val="004D3529"/>
    <w:rsid w:val="004D4822"/>
    <w:rsid w:val="00501B8E"/>
    <w:rsid w:val="00505F49"/>
    <w:rsid w:val="00507C19"/>
    <w:rsid w:val="005229DF"/>
    <w:rsid w:val="005367FD"/>
    <w:rsid w:val="00544049"/>
    <w:rsid w:val="00562FED"/>
    <w:rsid w:val="005655C4"/>
    <w:rsid w:val="005B7B6D"/>
    <w:rsid w:val="005C62AD"/>
    <w:rsid w:val="005E2B41"/>
    <w:rsid w:val="005E7A9A"/>
    <w:rsid w:val="006607BD"/>
    <w:rsid w:val="0067266C"/>
    <w:rsid w:val="006B2548"/>
    <w:rsid w:val="006D6A22"/>
    <w:rsid w:val="006E0934"/>
    <w:rsid w:val="0071355D"/>
    <w:rsid w:val="007161E0"/>
    <w:rsid w:val="0072097A"/>
    <w:rsid w:val="00754AE0"/>
    <w:rsid w:val="00776231"/>
    <w:rsid w:val="00787E85"/>
    <w:rsid w:val="00797D0D"/>
    <w:rsid w:val="007E7E0E"/>
    <w:rsid w:val="007F4186"/>
    <w:rsid w:val="0080248A"/>
    <w:rsid w:val="00811A2B"/>
    <w:rsid w:val="0082428A"/>
    <w:rsid w:val="00863771"/>
    <w:rsid w:val="008D32DA"/>
    <w:rsid w:val="008D755C"/>
    <w:rsid w:val="008F0D76"/>
    <w:rsid w:val="009005A1"/>
    <w:rsid w:val="00915BC4"/>
    <w:rsid w:val="00964275"/>
    <w:rsid w:val="00972B26"/>
    <w:rsid w:val="009A3D6D"/>
    <w:rsid w:val="009B1FF6"/>
    <w:rsid w:val="009C4FF8"/>
    <w:rsid w:val="009D6BAB"/>
    <w:rsid w:val="009F2B35"/>
    <w:rsid w:val="00A057E2"/>
    <w:rsid w:val="00A13F44"/>
    <w:rsid w:val="00A30123"/>
    <w:rsid w:val="00A41D0F"/>
    <w:rsid w:val="00A51311"/>
    <w:rsid w:val="00A5302B"/>
    <w:rsid w:val="00A96F2D"/>
    <w:rsid w:val="00AA2005"/>
    <w:rsid w:val="00AA23CD"/>
    <w:rsid w:val="00AB715B"/>
    <w:rsid w:val="00AD3FCD"/>
    <w:rsid w:val="00AF25EB"/>
    <w:rsid w:val="00B074F5"/>
    <w:rsid w:val="00B160C6"/>
    <w:rsid w:val="00B422CD"/>
    <w:rsid w:val="00B459C8"/>
    <w:rsid w:val="00B54326"/>
    <w:rsid w:val="00B60D7A"/>
    <w:rsid w:val="00B6592D"/>
    <w:rsid w:val="00B83B19"/>
    <w:rsid w:val="00B9173A"/>
    <w:rsid w:val="00BB05D1"/>
    <w:rsid w:val="00BB369C"/>
    <w:rsid w:val="00BD2118"/>
    <w:rsid w:val="00BD7E87"/>
    <w:rsid w:val="00BF2494"/>
    <w:rsid w:val="00C31410"/>
    <w:rsid w:val="00C36F6F"/>
    <w:rsid w:val="00C51537"/>
    <w:rsid w:val="00C92D4F"/>
    <w:rsid w:val="00C963DB"/>
    <w:rsid w:val="00CB0382"/>
    <w:rsid w:val="00CC0A4B"/>
    <w:rsid w:val="00CC0FA5"/>
    <w:rsid w:val="00CC51A3"/>
    <w:rsid w:val="00D03AB4"/>
    <w:rsid w:val="00D1176F"/>
    <w:rsid w:val="00D16FC3"/>
    <w:rsid w:val="00D27B4F"/>
    <w:rsid w:val="00D457EE"/>
    <w:rsid w:val="00D477EA"/>
    <w:rsid w:val="00D52811"/>
    <w:rsid w:val="00D658C9"/>
    <w:rsid w:val="00D6711D"/>
    <w:rsid w:val="00D90C33"/>
    <w:rsid w:val="00DB6E0F"/>
    <w:rsid w:val="00DF7381"/>
    <w:rsid w:val="00E04BA7"/>
    <w:rsid w:val="00E21396"/>
    <w:rsid w:val="00E34F7C"/>
    <w:rsid w:val="00E450AE"/>
    <w:rsid w:val="00E526B5"/>
    <w:rsid w:val="00E67566"/>
    <w:rsid w:val="00E86BD2"/>
    <w:rsid w:val="00E93AB8"/>
    <w:rsid w:val="00EC3D4C"/>
    <w:rsid w:val="00EF3720"/>
    <w:rsid w:val="00EF4AC1"/>
    <w:rsid w:val="00F043B2"/>
    <w:rsid w:val="00F52AFB"/>
    <w:rsid w:val="00F66182"/>
    <w:rsid w:val="00FA0E05"/>
    <w:rsid w:val="00FB28F3"/>
    <w:rsid w:val="00FE3C87"/>
    <w:rsid w:val="00FE77E2"/>
    <w:rsid w:val="00FF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B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592D"/>
    <w:rPr>
      <w:b/>
      <w:bCs/>
    </w:rPr>
  </w:style>
  <w:style w:type="character" w:styleId="a7">
    <w:name w:val="Emphasis"/>
    <w:basedOn w:val="a0"/>
    <w:uiPriority w:val="20"/>
    <w:qFormat/>
    <w:rsid w:val="00B6592D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6592D"/>
    <w:rPr>
      <w:color w:val="800080" w:themeColor="followedHyperlink"/>
      <w:u w:val="single"/>
    </w:rPr>
  </w:style>
  <w:style w:type="character" w:customStyle="1" w:styleId="tdescriptiontext">
    <w:name w:val="tdescription_text"/>
    <w:basedOn w:val="a0"/>
    <w:rsid w:val="00D1176F"/>
  </w:style>
  <w:style w:type="character" w:customStyle="1" w:styleId="item-title">
    <w:name w:val="item-title"/>
    <w:basedOn w:val="a0"/>
    <w:rsid w:val="00776231"/>
  </w:style>
  <w:style w:type="character" w:customStyle="1" w:styleId="item-description">
    <w:name w:val="item-description"/>
    <w:basedOn w:val="a0"/>
    <w:rsid w:val="00776231"/>
  </w:style>
  <w:style w:type="character" w:customStyle="1" w:styleId="item-description-hint">
    <w:name w:val="item-description-hint"/>
    <w:basedOn w:val="a0"/>
    <w:rsid w:val="00776231"/>
  </w:style>
  <w:style w:type="paragraph" w:styleId="a9">
    <w:name w:val="Balloon Text"/>
    <w:basedOn w:val="a"/>
    <w:link w:val="aa"/>
    <w:uiPriority w:val="99"/>
    <w:semiHidden/>
    <w:unhideWhenUsed/>
    <w:rsid w:val="0077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231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BF2494"/>
  </w:style>
  <w:style w:type="table" w:styleId="ab">
    <w:name w:val="Table Grid"/>
    <w:basedOn w:val="a1"/>
    <w:uiPriority w:val="59"/>
    <w:rsid w:val="00D4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Zarina</cp:lastModifiedBy>
  <cp:revision>89</cp:revision>
  <cp:lastPrinted>2019-07-04T10:50:00Z</cp:lastPrinted>
  <dcterms:created xsi:type="dcterms:W3CDTF">2012-11-05T18:01:00Z</dcterms:created>
  <dcterms:modified xsi:type="dcterms:W3CDTF">2020-04-04T05:45:00Z</dcterms:modified>
</cp:coreProperties>
</file>